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FD" w:rsidRPr="003A1BDC" w:rsidRDefault="00C84EFD" w:rsidP="00C84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DC">
        <w:rPr>
          <w:rFonts w:ascii="Times New Roman" w:hAnsi="Times New Roman" w:cs="Times New Roman"/>
          <w:b/>
          <w:sz w:val="28"/>
          <w:szCs w:val="28"/>
        </w:rPr>
        <w:t>Информация по анкетированию в проекте</w:t>
      </w:r>
    </w:p>
    <w:p w:rsidR="007D1B89" w:rsidRPr="003A1BDC" w:rsidRDefault="00C84EFD" w:rsidP="00C84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DC">
        <w:rPr>
          <w:rFonts w:ascii="Times New Roman" w:hAnsi="Times New Roman" w:cs="Times New Roman"/>
          <w:b/>
          <w:sz w:val="28"/>
          <w:szCs w:val="28"/>
        </w:rPr>
        <w:t>«Удовлетворенность горячим питанием в школе и пищевые предпочтения»</w:t>
      </w:r>
    </w:p>
    <w:p w:rsidR="00C84EFD" w:rsidRPr="003A1BDC" w:rsidRDefault="00C84EFD" w:rsidP="00C84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BDC">
        <w:rPr>
          <w:rFonts w:ascii="Times New Roman" w:hAnsi="Times New Roman" w:cs="Times New Roman"/>
          <w:b/>
          <w:sz w:val="28"/>
          <w:szCs w:val="28"/>
        </w:rPr>
        <w:t>МКОУ «</w:t>
      </w:r>
      <w:r w:rsidR="00FF723A" w:rsidRPr="003A1BDC">
        <w:rPr>
          <w:rFonts w:ascii="Times New Roman" w:hAnsi="Times New Roman" w:cs="Times New Roman"/>
          <w:b/>
          <w:sz w:val="28"/>
          <w:szCs w:val="28"/>
        </w:rPr>
        <w:t xml:space="preserve">СОШ №5 </w:t>
      </w:r>
      <w:proofErr w:type="spellStart"/>
      <w:r w:rsidR="00FF723A" w:rsidRPr="003A1BD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FF723A" w:rsidRPr="003A1BD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FF723A" w:rsidRPr="003A1BDC">
        <w:rPr>
          <w:rFonts w:ascii="Times New Roman" w:hAnsi="Times New Roman" w:cs="Times New Roman"/>
          <w:b/>
          <w:sz w:val="28"/>
          <w:szCs w:val="28"/>
        </w:rPr>
        <w:t>ерезе</w:t>
      </w:r>
      <w:proofErr w:type="spellEnd"/>
      <w:r w:rsidR="00FF723A" w:rsidRPr="003A1BDC">
        <w:rPr>
          <w:rFonts w:ascii="Times New Roman" w:hAnsi="Times New Roman" w:cs="Times New Roman"/>
          <w:b/>
          <w:sz w:val="28"/>
          <w:szCs w:val="28"/>
        </w:rPr>
        <w:t>»</w:t>
      </w:r>
    </w:p>
    <w:p w:rsidR="00FF723A" w:rsidRPr="003A1BDC" w:rsidRDefault="00FF723A" w:rsidP="00C84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образовательного учреждения является сохранение и укрепление здоровья обучающихся.</w:t>
      </w:r>
    </w:p>
    <w:p w:rsidR="00FF723A" w:rsidRPr="003A1BDC" w:rsidRDefault="00FF723A" w:rsidP="00FF72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BDC">
        <w:rPr>
          <w:rFonts w:ascii="Times New Roman" w:hAnsi="Times New Roman" w:cs="Times New Roman"/>
          <w:sz w:val="28"/>
          <w:szCs w:val="28"/>
        </w:rPr>
        <w:tab/>
      </w:r>
      <w:r w:rsidRPr="003A1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проверки: </w:t>
      </w:r>
    </w:p>
    <w:p w:rsidR="00FF723A" w:rsidRPr="00FF723A" w:rsidRDefault="003A1BDC" w:rsidP="00FF72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Выяснить мнение учащихся </w:t>
      </w:r>
      <w:r w:rsidR="00FF723A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723A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и их родителей об организации горячего питания. </w:t>
      </w:r>
    </w:p>
    <w:p w:rsidR="00FF723A" w:rsidRPr="003A1BDC" w:rsidRDefault="003A1BDC" w:rsidP="00FF72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проводилось 1</w:t>
      </w:r>
      <w:r w:rsidR="00D2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23A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2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среди учащихся </w:t>
      </w:r>
      <w:r w:rsidR="00FF723A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723A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</w:t>
      </w:r>
      <w:proofErr w:type="gramStart"/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обучается </w:t>
      </w:r>
      <w:r w:rsidR="00122292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 учащих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22292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292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основной- 3</w:t>
      </w:r>
      <w:r w:rsidR="00D2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22292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 средней школе-38.</w:t>
      </w:r>
      <w:proofErr w:type="gramEnd"/>
      <w:r w:rsidR="00122292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опросе приняло участие </w:t>
      </w:r>
      <w:r w:rsidR="00122292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учащихся, что </w:t>
      </w:r>
      <w:r w:rsidR="00FF723A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10,3 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учащихся </w:t>
      </w:r>
      <w:r w:rsidR="008C7A15" w:rsidRP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2-11</w:t>
      </w:r>
      <w:r w:rsidR="00FF723A" w:rsidRPr="00FF7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школы. В ходе анкетирования было выявлено следующее:</w:t>
      </w:r>
    </w:p>
    <w:p w:rsidR="008C7A15" w:rsidRPr="003A1BDC" w:rsidRDefault="003A1BDC" w:rsidP="00FF72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1BDC">
        <w:rPr>
          <w:rFonts w:ascii="Times New Roman" w:hAnsi="Times New Roman" w:cs="Times New Roman"/>
          <w:sz w:val="28"/>
          <w:szCs w:val="28"/>
        </w:rPr>
        <w:t>Анализ материалов анкетирования показал, что услуги, предоставляемые школьной столовой, востребованы.</w:t>
      </w:r>
    </w:p>
    <w:p w:rsidR="008C7A15" w:rsidRDefault="003A1BDC" w:rsidP="00FF72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1BDC">
        <w:rPr>
          <w:rFonts w:ascii="Times New Roman" w:hAnsi="Times New Roman" w:cs="Times New Roman"/>
          <w:sz w:val="28"/>
          <w:szCs w:val="28"/>
        </w:rPr>
        <w:t>Предпочтения школьников не всегда строятся на основании представлений о здоровом питании, а скорее на вкусовых предпочтениях, являющихся характерным для детского и подросткового возраста: выпечка, напитки, калорийные вторые блюда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BDC" w:rsidRPr="003A1BDC" w:rsidRDefault="003A1BDC" w:rsidP="00FF72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BDC" w:rsidRDefault="008C7A15" w:rsidP="003A1BD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="003A1BDC" w:rsidRPr="003A1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DC" w:rsidRPr="003A1BDC" w:rsidRDefault="003A1BDC" w:rsidP="003A1BDC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BDC">
        <w:rPr>
          <w:rFonts w:ascii="Times New Roman" w:hAnsi="Times New Roman" w:cs="Times New Roman"/>
          <w:sz w:val="28"/>
          <w:szCs w:val="28"/>
        </w:rPr>
        <w:t>Постараться, по возможности удовлетворить запросы родителей и учащихся о питании.</w:t>
      </w:r>
    </w:p>
    <w:p w:rsidR="008C7A15" w:rsidRPr="008C7A15" w:rsidRDefault="008C7A15" w:rsidP="003A1BDC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83 %  из </w:t>
      </w:r>
      <w:r w:rsid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</w:t>
      </w:r>
      <w:r w:rsidRPr="008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 опрошенных </w:t>
      </w:r>
      <w:r w:rsid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 </w:t>
      </w:r>
      <w:r w:rsidRPr="008C7A15">
        <w:rPr>
          <w:rFonts w:ascii="Times New Roman" w:eastAsia="Calibri" w:hAnsi="Times New Roman" w:cs="Times New Roman"/>
          <w:b/>
          <w:sz w:val="28"/>
          <w:szCs w:val="28"/>
        </w:rPr>
        <w:t>питание в школе здоровым</w:t>
      </w:r>
      <w:r w:rsidR="003A1B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7A15">
        <w:rPr>
          <w:rFonts w:ascii="Times New Roman" w:eastAsia="Calibri" w:hAnsi="Times New Roman" w:cs="Times New Roman"/>
          <w:b/>
          <w:sz w:val="28"/>
          <w:szCs w:val="28"/>
        </w:rPr>
        <w:t xml:space="preserve"> и полноценным;</w:t>
      </w:r>
    </w:p>
    <w:p w:rsidR="008C7A15" w:rsidRPr="008C7A15" w:rsidRDefault="008C7A15" w:rsidP="003A1BDC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8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 из </w:t>
      </w:r>
      <w:r w:rsid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8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опрошенных </w:t>
      </w:r>
      <w:r w:rsid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A15">
        <w:rPr>
          <w:rFonts w:ascii="Times New Roman" w:eastAsia="Calibri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:rsidR="008C7A15" w:rsidRPr="008C7A15" w:rsidRDefault="008C7A15" w:rsidP="003A1BDC">
      <w:pPr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 все опрошенные (</w:t>
      </w:r>
      <w:r w:rsidR="003A1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8C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чел.) считают положительной работу школы по организации питания.</w:t>
      </w:r>
    </w:p>
    <w:p w:rsidR="008C7A15" w:rsidRPr="00FF723A" w:rsidRDefault="008C7A15" w:rsidP="00FF72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BDC" w:rsidRPr="003A1BDC" w:rsidRDefault="003A1BDC" w:rsidP="00FF723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3A1BDC" w:rsidRPr="003A1BDC" w:rsidSect="003A1BD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2171B"/>
    <w:multiLevelType w:val="hybridMultilevel"/>
    <w:tmpl w:val="31B204BA"/>
    <w:lvl w:ilvl="0" w:tplc="D4042932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6EC5EC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8304D22C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6074D06A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FDBCC744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255EEBDE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447EF7CA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C47EC682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F0DCC412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2">
    <w:nsid w:val="13DE5D17"/>
    <w:multiLevelType w:val="hybridMultilevel"/>
    <w:tmpl w:val="296EDC6E"/>
    <w:lvl w:ilvl="0" w:tplc="2A2657DE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3A7AE8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797E4988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543AC9AA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F3442460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D8B2B6B8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5064613A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7D409EB6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3F8C63F8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3">
    <w:nsid w:val="15A57EEE"/>
    <w:multiLevelType w:val="hybridMultilevel"/>
    <w:tmpl w:val="A32C48D0"/>
    <w:lvl w:ilvl="0" w:tplc="B688FE64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083ABC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86004A2A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9EC45180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247C1FBE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27DC88F2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5628D222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E0CCA838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E6D653C2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4">
    <w:nsid w:val="1C5475C6"/>
    <w:multiLevelType w:val="hybridMultilevel"/>
    <w:tmpl w:val="FA565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3301B"/>
    <w:multiLevelType w:val="hybridMultilevel"/>
    <w:tmpl w:val="5B10CDD4"/>
    <w:lvl w:ilvl="0" w:tplc="E926DA28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EB4D4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B5400BF8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80D85D9E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DB1EC144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D2E2B296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B5E00B94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A6B4F332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79AAF554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6">
    <w:nsid w:val="20E531F0"/>
    <w:multiLevelType w:val="hybridMultilevel"/>
    <w:tmpl w:val="2138E6FA"/>
    <w:lvl w:ilvl="0" w:tplc="8ED644DA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902766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CD003250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A7BC448E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6AFA4F4E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DF4CF622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0C6E4E46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21CAA766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9AB20CB8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7">
    <w:nsid w:val="2A430A7D"/>
    <w:multiLevelType w:val="hybridMultilevel"/>
    <w:tmpl w:val="2D7EC1FC"/>
    <w:lvl w:ilvl="0" w:tplc="6E9A8AE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996C5B0">
      <w:numFmt w:val="bullet"/>
      <w:lvlText w:val="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E7CD4BC">
      <w:numFmt w:val="bullet"/>
      <w:lvlText w:val="•"/>
      <w:lvlJc w:val="left"/>
      <w:pPr>
        <w:ind w:left="1119" w:hanging="274"/>
      </w:pPr>
      <w:rPr>
        <w:rFonts w:hint="default"/>
        <w:lang w:val="ru-RU" w:eastAsia="en-US" w:bidi="ar-SA"/>
      </w:rPr>
    </w:lvl>
    <w:lvl w:ilvl="3" w:tplc="CEA05632">
      <w:numFmt w:val="bullet"/>
      <w:lvlText w:val="•"/>
      <w:lvlJc w:val="left"/>
      <w:pPr>
        <w:ind w:left="1159" w:hanging="274"/>
      </w:pPr>
      <w:rPr>
        <w:rFonts w:hint="default"/>
        <w:lang w:val="ru-RU" w:eastAsia="en-US" w:bidi="ar-SA"/>
      </w:rPr>
    </w:lvl>
    <w:lvl w:ilvl="4" w:tplc="56CAEE4A">
      <w:numFmt w:val="bullet"/>
      <w:lvlText w:val="•"/>
      <w:lvlJc w:val="left"/>
      <w:pPr>
        <w:ind w:left="1198" w:hanging="274"/>
      </w:pPr>
      <w:rPr>
        <w:rFonts w:hint="default"/>
        <w:lang w:val="ru-RU" w:eastAsia="en-US" w:bidi="ar-SA"/>
      </w:rPr>
    </w:lvl>
    <w:lvl w:ilvl="5" w:tplc="4C8C1150">
      <w:numFmt w:val="bullet"/>
      <w:lvlText w:val="•"/>
      <w:lvlJc w:val="left"/>
      <w:pPr>
        <w:ind w:left="1238" w:hanging="274"/>
      </w:pPr>
      <w:rPr>
        <w:rFonts w:hint="default"/>
        <w:lang w:val="ru-RU" w:eastAsia="en-US" w:bidi="ar-SA"/>
      </w:rPr>
    </w:lvl>
    <w:lvl w:ilvl="6" w:tplc="73564F76">
      <w:numFmt w:val="bullet"/>
      <w:lvlText w:val="•"/>
      <w:lvlJc w:val="left"/>
      <w:pPr>
        <w:ind w:left="1277" w:hanging="274"/>
      </w:pPr>
      <w:rPr>
        <w:rFonts w:hint="default"/>
        <w:lang w:val="ru-RU" w:eastAsia="en-US" w:bidi="ar-SA"/>
      </w:rPr>
    </w:lvl>
    <w:lvl w:ilvl="7" w:tplc="EFDA2B8C">
      <w:numFmt w:val="bullet"/>
      <w:lvlText w:val="•"/>
      <w:lvlJc w:val="left"/>
      <w:pPr>
        <w:ind w:left="1317" w:hanging="274"/>
      </w:pPr>
      <w:rPr>
        <w:rFonts w:hint="default"/>
        <w:lang w:val="ru-RU" w:eastAsia="en-US" w:bidi="ar-SA"/>
      </w:rPr>
    </w:lvl>
    <w:lvl w:ilvl="8" w:tplc="FCC0FBEA">
      <w:numFmt w:val="bullet"/>
      <w:lvlText w:val="•"/>
      <w:lvlJc w:val="left"/>
      <w:pPr>
        <w:ind w:left="1356" w:hanging="274"/>
      </w:pPr>
      <w:rPr>
        <w:rFonts w:hint="default"/>
        <w:lang w:val="ru-RU" w:eastAsia="en-US" w:bidi="ar-SA"/>
      </w:rPr>
    </w:lvl>
  </w:abstractNum>
  <w:abstractNum w:abstractNumId="8">
    <w:nsid w:val="2BC14DF2"/>
    <w:multiLevelType w:val="hybridMultilevel"/>
    <w:tmpl w:val="0B7C135E"/>
    <w:lvl w:ilvl="0" w:tplc="73A27E5C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90C0A4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CA6C1892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05C81B54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B8DEC910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20A0E4B2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FE4091B2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F29CD4A4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3BA49520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9">
    <w:nsid w:val="32F4062E"/>
    <w:multiLevelType w:val="hybridMultilevel"/>
    <w:tmpl w:val="98AEC126"/>
    <w:lvl w:ilvl="0" w:tplc="7E88A218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701656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57CA4834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89924240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05A01A68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4872C93A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3744952C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28DA7DF2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1408ECA4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10">
    <w:nsid w:val="369A63BA"/>
    <w:multiLevelType w:val="hybridMultilevel"/>
    <w:tmpl w:val="36B673DA"/>
    <w:lvl w:ilvl="0" w:tplc="DD083E92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8EC036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900CBAC8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0A940E70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60C25786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440278FA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899A4404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CC28A580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CAE8D808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11">
    <w:nsid w:val="41935F54"/>
    <w:multiLevelType w:val="hybridMultilevel"/>
    <w:tmpl w:val="B43C1884"/>
    <w:lvl w:ilvl="0" w:tplc="EDC8DB4C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426B88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C9C042CE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23F61A0E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EAEC05D0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7BB06DAA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74A4340A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CDB078EC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8ABCD5FA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12">
    <w:nsid w:val="4392797E"/>
    <w:multiLevelType w:val="hybridMultilevel"/>
    <w:tmpl w:val="69240162"/>
    <w:lvl w:ilvl="0" w:tplc="514090EE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A072B0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6CDE03F2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DE9C977E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3E906CA0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A87C4B12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3FAC12EA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21669A42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7614673E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13">
    <w:nsid w:val="499B14B6"/>
    <w:multiLevelType w:val="hybridMultilevel"/>
    <w:tmpl w:val="A30C9574"/>
    <w:lvl w:ilvl="0" w:tplc="05502EE0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A6E146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B9A0E5FA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685C1B96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B616FA68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2EC838F2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FCE205B2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D3DC33D8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35BCD032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14">
    <w:nsid w:val="5AF94EF2"/>
    <w:multiLevelType w:val="hybridMultilevel"/>
    <w:tmpl w:val="D164A2E4"/>
    <w:lvl w:ilvl="0" w:tplc="8B720BFC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7C1336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53287D64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04F6C7C2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ED78D0F6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E6FC188C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134A5A60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AF3402A2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3D180F24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15">
    <w:nsid w:val="612626FD"/>
    <w:multiLevelType w:val="hybridMultilevel"/>
    <w:tmpl w:val="D7D20DD8"/>
    <w:lvl w:ilvl="0" w:tplc="5860D036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7043C4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33CC9A3A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4022D49E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2BF22ED0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71FEADD0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7D72F6C6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A4DCFFA6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1BB2FE88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abstractNum w:abstractNumId="16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83A3C"/>
    <w:multiLevelType w:val="hybridMultilevel"/>
    <w:tmpl w:val="B98A9CC8"/>
    <w:lvl w:ilvl="0" w:tplc="48BA6092">
      <w:numFmt w:val="bullet"/>
      <w:lvlText w:val=""/>
      <w:lvlJc w:val="left"/>
      <w:pPr>
        <w:ind w:left="107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06F784">
      <w:numFmt w:val="bullet"/>
      <w:lvlText w:val="•"/>
      <w:lvlJc w:val="left"/>
      <w:pPr>
        <w:ind w:left="1977" w:hanging="274"/>
      </w:pPr>
      <w:rPr>
        <w:rFonts w:hint="default"/>
        <w:lang w:val="ru-RU" w:eastAsia="en-US" w:bidi="ar-SA"/>
      </w:rPr>
    </w:lvl>
    <w:lvl w:ilvl="2" w:tplc="1FF097C6">
      <w:numFmt w:val="bullet"/>
      <w:lvlText w:val="•"/>
      <w:lvlJc w:val="left"/>
      <w:pPr>
        <w:ind w:left="2875" w:hanging="274"/>
      </w:pPr>
      <w:rPr>
        <w:rFonts w:hint="default"/>
        <w:lang w:val="ru-RU" w:eastAsia="en-US" w:bidi="ar-SA"/>
      </w:rPr>
    </w:lvl>
    <w:lvl w:ilvl="3" w:tplc="240672B0">
      <w:numFmt w:val="bullet"/>
      <w:lvlText w:val="•"/>
      <w:lvlJc w:val="left"/>
      <w:pPr>
        <w:ind w:left="3773" w:hanging="274"/>
      </w:pPr>
      <w:rPr>
        <w:rFonts w:hint="default"/>
        <w:lang w:val="ru-RU" w:eastAsia="en-US" w:bidi="ar-SA"/>
      </w:rPr>
    </w:lvl>
    <w:lvl w:ilvl="4" w:tplc="3590542E">
      <w:numFmt w:val="bullet"/>
      <w:lvlText w:val="•"/>
      <w:lvlJc w:val="left"/>
      <w:pPr>
        <w:ind w:left="4671" w:hanging="274"/>
      </w:pPr>
      <w:rPr>
        <w:rFonts w:hint="default"/>
        <w:lang w:val="ru-RU" w:eastAsia="en-US" w:bidi="ar-SA"/>
      </w:rPr>
    </w:lvl>
    <w:lvl w:ilvl="5" w:tplc="03148110">
      <w:numFmt w:val="bullet"/>
      <w:lvlText w:val="•"/>
      <w:lvlJc w:val="left"/>
      <w:pPr>
        <w:ind w:left="5569" w:hanging="274"/>
      </w:pPr>
      <w:rPr>
        <w:rFonts w:hint="default"/>
        <w:lang w:val="ru-RU" w:eastAsia="en-US" w:bidi="ar-SA"/>
      </w:rPr>
    </w:lvl>
    <w:lvl w:ilvl="6" w:tplc="BC4E92FA">
      <w:numFmt w:val="bullet"/>
      <w:lvlText w:val="•"/>
      <w:lvlJc w:val="left"/>
      <w:pPr>
        <w:ind w:left="6467" w:hanging="274"/>
      </w:pPr>
      <w:rPr>
        <w:rFonts w:hint="default"/>
        <w:lang w:val="ru-RU" w:eastAsia="en-US" w:bidi="ar-SA"/>
      </w:rPr>
    </w:lvl>
    <w:lvl w:ilvl="7" w:tplc="EABA606C">
      <w:numFmt w:val="bullet"/>
      <w:lvlText w:val="•"/>
      <w:lvlJc w:val="left"/>
      <w:pPr>
        <w:ind w:left="7365" w:hanging="274"/>
      </w:pPr>
      <w:rPr>
        <w:rFonts w:hint="default"/>
        <w:lang w:val="ru-RU" w:eastAsia="en-US" w:bidi="ar-SA"/>
      </w:rPr>
    </w:lvl>
    <w:lvl w:ilvl="8" w:tplc="774C3FC4">
      <w:numFmt w:val="bullet"/>
      <w:lvlText w:val="•"/>
      <w:lvlJc w:val="left"/>
      <w:pPr>
        <w:ind w:left="8263" w:hanging="27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9"/>
  </w:num>
  <w:num w:numId="13">
    <w:abstractNumId w:val="18"/>
  </w:num>
  <w:num w:numId="14">
    <w:abstractNumId w:val="15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FD"/>
    <w:rsid w:val="00122292"/>
    <w:rsid w:val="003A1BDC"/>
    <w:rsid w:val="006F27F7"/>
    <w:rsid w:val="008C7A15"/>
    <w:rsid w:val="009E1ED2"/>
    <w:rsid w:val="00C84EFD"/>
    <w:rsid w:val="00D21DB9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2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A1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2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A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cp:lastPrinted>2021-10-15T09:15:00Z</cp:lastPrinted>
  <dcterms:created xsi:type="dcterms:W3CDTF">2021-10-15T08:24:00Z</dcterms:created>
  <dcterms:modified xsi:type="dcterms:W3CDTF">2023-11-30T14:13:00Z</dcterms:modified>
</cp:coreProperties>
</file>