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37C3A" w14:textId="77777777" w:rsidR="009301BE" w:rsidRDefault="00EC04B0" w:rsidP="00A54916">
      <w:pPr>
        <w:spacing w:after="0" w:line="408" w:lineRule="auto"/>
        <w:ind w:left="120"/>
      </w:pPr>
      <w:bookmarkStart w:id="0" w:name="block-2480019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9F17CFC" w14:textId="77777777" w:rsidR="009301BE" w:rsidRDefault="00EC04B0">
      <w:pPr>
        <w:spacing w:after="0" w:line="408" w:lineRule="auto"/>
        <w:ind w:left="120"/>
        <w:jc w:val="center"/>
      </w:pPr>
      <w:bookmarkStart w:id="1" w:name="37ac6180-0491-4e51-bcdc-02f177e3ca02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2054A711" w14:textId="77777777" w:rsidR="009301BE" w:rsidRDefault="00EC04B0">
      <w:pPr>
        <w:spacing w:after="0" w:line="408" w:lineRule="auto"/>
        <w:ind w:left="120"/>
        <w:jc w:val="center"/>
      </w:pPr>
      <w:bookmarkStart w:id="2" w:name="8ada58fd-6609-4cda-9277-f572cdc08664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Малокарачаевского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2"/>
    </w:p>
    <w:p w14:paraId="6A99F0A5" w14:textId="77777777" w:rsidR="009301BE" w:rsidRDefault="00EC04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="00F531CB"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 xml:space="preserve">ОУ "СОШ №5 </w:t>
      </w:r>
      <w:proofErr w:type="spellStart"/>
      <w:r>
        <w:rPr>
          <w:rFonts w:ascii="Times New Roman" w:hAnsi="Times New Roman"/>
          <w:b/>
          <w:color w:val="000000"/>
          <w:sz w:val="28"/>
        </w:rPr>
        <w:t>им.Чочуева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Х.А. </w:t>
      </w:r>
      <w:proofErr w:type="spellStart"/>
      <w:r>
        <w:rPr>
          <w:rFonts w:ascii="Times New Roman" w:hAnsi="Times New Roman"/>
          <w:b/>
          <w:color w:val="000000"/>
          <w:sz w:val="28"/>
        </w:rPr>
        <w:t>с.Терезе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14:paraId="2EB1CFFF" w14:textId="77777777" w:rsidR="009301BE" w:rsidRDefault="009301BE">
      <w:pPr>
        <w:spacing w:after="0"/>
        <w:ind w:left="120"/>
      </w:pPr>
    </w:p>
    <w:p w14:paraId="76852C3F" w14:textId="77777777" w:rsidR="009301BE" w:rsidRDefault="009301BE">
      <w:pPr>
        <w:spacing w:after="0"/>
        <w:ind w:left="120"/>
      </w:pPr>
    </w:p>
    <w:p w14:paraId="6DFF5915" w14:textId="77777777" w:rsidR="009301BE" w:rsidRDefault="009301BE">
      <w:pPr>
        <w:spacing w:after="0"/>
        <w:ind w:left="120"/>
      </w:pPr>
    </w:p>
    <w:p w14:paraId="78095F8E" w14:textId="77777777" w:rsidR="009301BE" w:rsidRDefault="009301B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BABB92E" w14:textId="77777777" w:rsidTr="000D4161">
        <w:tc>
          <w:tcPr>
            <w:tcW w:w="3114" w:type="dxa"/>
          </w:tcPr>
          <w:p w14:paraId="1AA3BE34" w14:textId="77777777" w:rsidR="00C53FFE" w:rsidRPr="0040209D" w:rsidRDefault="00EC04B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6C48EDC" w14:textId="77777777" w:rsidR="004E6975" w:rsidRPr="008944ED" w:rsidRDefault="00EC04B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14:paraId="0DA949B8" w14:textId="77777777" w:rsidR="004E6975" w:rsidRDefault="00EC04B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27DC95F" w14:textId="77777777" w:rsidR="004E6975" w:rsidRPr="008944ED" w:rsidRDefault="00F531C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Эркенова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З.И.</w:t>
            </w:r>
          </w:p>
          <w:p w14:paraId="1EA31DD3" w14:textId="4B37BE36" w:rsidR="004E6975" w:rsidRDefault="00F531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EC04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EC04B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="00EC04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EC04B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EC04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C04B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EC04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2BBF919" w14:textId="77777777" w:rsidR="00C53FFE" w:rsidRPr="0040209D" w:rsidRDefault="00C504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0501EEE" w14:textId="77777777" w:rsidR="00C53FFE" w:rsidRPr="0040209D" w:rsidRDefault="00EC04B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0CBF6B34" w14:textId="77777777" w:rsidR="004E6975" w:rsidRPr="008944ED" w:rsidRDefault="00EC04B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14:paraId="26805C18" w14:textId="77777777" w:rsidR="004E6975" w:rsidRDefault="00EC04B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559D305" w14:textId="77777777" w:rsidR="004E6975" w:rsidRPr="008944ED" w:rsidRDefault="00F908D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Байчорова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Ш.Д.</w:t>
            </w:r>
          </w:p>
          <w:p w14:paraId="0201398B" w14:textId="3B5FA936" w:rsidR="004E6975" w:rsidRDefault="00EC04B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4092AFE" w14:textId="77777777" w:rsidR="00C53FFE" w:rsidRPr="0040209D" w:rsidRDefault="00C504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EC30D2B" w14:textId="77777777" w:rsidR="000E6D86" w:rsidRDefault="00EC04B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4BDD129D" w14:textId="77777777" w:rsidR="000E6D86" w:rsidRPr="008944ED" w:rsidRDefault="00EC04B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7B1FE03B" w14:textId="77777777" w:rsidR="000E6D86" w:rsidRDefault="00EC04B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0EA376A" w14:textId="77777777" w:rsidR="0086502D" w:rsidRPr="008944ED" w:rsidRDefault="00EC04B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Р.Р.</w:t>
            </w:r>
          </w:p>
          <w:p w14:paraId="045C9A47" w14:textId="77777777" w:rsidR="000E6D86" w:rsidRDefault="00EC04B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F97552E" w14:textId="77777777" w:rsidR="00C53FFE" w:rsidRPr="0040209D" w:rsidRDefault="00C504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5EBC9BE" w14:textId="77777777" w:rsidR="009301BE" w:rsidRDefault="009301BE">
      <w:pPr>
        <w:spacing w:after="0"/>
        <w:ind w:left="120"/>
      </w:pPr>
    </w:p>
    <w:p w14:paraId="61A7420E" w14:textId="77777777" w:rsidR="009301BE" w:rsidRDefault="009301BE">
      <w:pPr>
        <w:spacing w:after="0"/>
        <w:ind w:left="120"/>
      </w:pPr>
    </w:p>
    <w:p w14:paraId="12EF5437" w14:textId="77777777" w:rsidR="009301BE" w:rsidRDefault="009301BE" w:rsidP="00F531CB">
      <w:pPr>
        <w:spacing w:after="0"/>
      </w:pPr>
    </w:p>
    <w:p w14:paraId="027E6FEA" w14:textId="77777777" w:rsidR="009301BE" w:rsidRDefault="009301BE">
      <w:pPr>
        <w:spacing w:after="0"/>
        <w:ind w:left="120"/>
      </w:pPr>
    </w:p>
    <w:p w14:paraId="479824BF" w14:textId="77777777" w:rsidR="009301BE" w:rsidRDefault="00EC04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2C68AD5" w14:textId="77777777" w:rsidR="009301BE" w:rsidRDefault="00EC04B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3290251)</w:t>
      </w:r>
    </w:p>
    <w:p w14:paraId="05C8D6E3" w14:textId="77777777" w:rsidR="009301BE" w:rsidRDefault="009301BE">
      <w:pPr>
        <w:spacing w:after="0"/>
        <w:ind w:left="120"/>
        <w:jc w:val="center"/>
      </w:pPr>
    </w:p>
    <w:p w14:paraId="04E87D36" w14:textId="77777777" w:rsidR="009301BE" w:rsidRDefault="00EC04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14:paraId="661843AD" w14:textId="77777777" w:rsidR="009301BE" w:rsidRDefault="00361A6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9</w:t>
      </w:r>
      <w:r w:rsidR="00EC04B0">
        <w:rPr>
          <w:rFonts w:ascii="Times New Roman" w:hAnsi="Times New Roman"/>
          <w:color w:val="000000"/>
          <w:sz w:val="28"/>
        </w:rPr>
        <w:t xml:space="preserve"> классов </w:t>
      </w:r>
    </w:p>
    <w:p w14:paraId="4BE9337E" w14:textId="77777777" w:rsidR="009301BE" w:rsidRDefault="009301BE">
      <w:pPr>
        <w:spacing w:after="0"/>
        <w:ind w:left="120"/>
        <w:jc w:val="center"/>
      </w:pPr>
    </w:p>
    <w:p w14:paraId="4C6934FA" w14:textId="77777777" w:rsidR="009301BE" w:rsidRDefault="009301BE">
      <w:pPr>
        <w:spacing w:after="0"/>
        <w:ind w:left="120"/>
        <w:jc w:val="center"/>
      </w:pPr>
    </w:p>
    <w:p w14:paraId="7B6C2BD6" w14:textId="77777777" w:rsidR="009301BE" w:rsidRDefault="009301BE" w:rsidP="00F531CB">
      <w:pPr>
        <w:spacing w:after="0"/>
      </w:pPr>
    </w:p>
    <w:p w14:paraId="7FDA9E95" w14:textId="77777777" w:rsidR="009301BE" w:rsidRPr="00F531CB" w:rsidRDefault="009301B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0102C56D" w14:textId="77777777" w:rsidR="009301BE" w:rsidRPr="00F531CB" w:rsidRDefault="00361A6C" w:rsidP="00F531CB">
      <w:pPr>
        <w:spacing w:after="0"/>
        <w:ind w:left="1536" w:firstLine="588"/>
        <w:jc w:val="center"/>
        <w:rPr>
          <w:rFonts w:ascii="Times New Roman" w:hAnsi="Times New Roman" w:cs="Times New Roman"/>
          <w:sz w:val="28"/>
          <w:szCs w:val="28"/>
        </w:rPr>
      </w:pPr>
      <w:r w:rsidRPr="00F531CB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F531CB">
        <w:rPr>
          <w:rFonts w:ascii="Times New Roman" w:hAnsi="Times New Roman" w:cs="Times New Roman"/>
          <w:sz w:val="28"/>
          <w:szCs w:val="28"/>
        </w:rPr>
        <w:t>Сарыева</w:t>
      </w:r>
      <w:proofErr w:type="spellEnd"/>
      <w:r w:rsidRPr="00F531CB">
        <w:rPr>
          <w:rFonts w:ascii="Times New Roman" w:hAnsi="Times New Roman" w:cs="Times New Roman"/>
          <w:sz w:val="28"/>
          <w:szCs w:val="28"/>
        </w:rPr>
        <w:t xml:space="preserve"> А.К.</w:t>
      </w:r>
    </w:p>
    <w:p w14:paraId="625C8D7C" w14:textId="77777777" w:rsidR="009301BE" w:rsidRPr="00F531CB" w:rsidRDefault="00361A6C" w:rsidP="00F531CB">
      <w:pPr>
        <w:spacing w:after="0"/>
        <w:ind w:left="1536" w:firstLine="588"/>
        <w:jc w:val="center"/>
        <w:rPr>
          <w:rFonts w:ascii="Times New Roman" w:hAnsi="Times New Roman" w:cs="Times New Roman"/>
          <w:sz w:val="28"/>
          <w:szCs w:val="28"/>
        </w:rPr>
      </w:pPr>
      <w:r w:rsidRPr="00F531CB">
        <w:rPr>
          <w:rFonts w:ascii="Times New Roman" w:hAnsi="Times New Roman" w:cs="Times New Roman"/>
          <w:sz w:val="28"/>
          <w:szCs w:val="28"/>
        </w:rPr>
        <w:t>учитель высшей категории</w:t>
      </w:r>
    </w:p>
    <w:p w14:paraId="13ACB24E" w14:textId="008665E4" w:rsidR="009301BE" w:rsidRDefault="009301BE">
      <w:pPr>
        <w:spacing w:after="0"/>
        <w:ind w:left="120"/>
        <w:jc w:val="center"/>
      </w:pPr>
    </w:p>
    <w:p w14:paraId="3EFF978C" w14:textId="6E65A6C8" w:rsidR="00F531CB" w:rsidRDefault="00F531CB">
      <w:pPr>
        <w:spacing w:after="0"/>
        <w:ind w:left="120"/>
        <w:jc w:val="center"/>
      </w:pPr>
    </w:p>
    <w:p w14:paraId="4CBC328D" w14:textId="77777777" w:rsidR="00F531CB" w:rsidRDefault="00F531CB">
      <w:pPr>
        <w:spacing w:after="0"/>
        <w:ind w:left="120"/>
        <w:jc w:val="center"/>
      </w:pPr>
    </w:p>
    <w:p w14:paraId="63411A9F" w14:textId="77777777" w:rsidR="009301BE" w:rsidRDefault="009301BE" w:rsidP="00C50433">
      <w:pPr>
        <w:spacing w:after="0"/>
        <w:jc w:val="center"/>
      </w:pPr>
    </w:p>
    <w:p w14:paraId="53A7401E" w14:textId="77777777" w:rsidR="009301BE" w:rsidRDefault="00EC04B0" w:rsidP="00C50433">
      <w:pPr>
        <w:spacing w:after="0"/>
        <w:jc w:val="center"/>
      </w:pPr>
      <w:bookmarkStart w:id="3" w:name="ea1153b0-1c57-4e3e-bd72-9418d6c953dd"/>
      <w:r>
        <w:rPr>
          <w:rFonts w:ascii="Times New Roman" w:hAnsi="Times New Roman"/>
          <w:b/>
          <w:color w:val="000000"/>
          <w:sz w:val="28"/>
        </w:rPr>
        <w:t>Терезе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e8dfc76-3a09-41e0-9709-3fc2ade1ca6e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14:paraId="5253B07D" w14:textId="77777777" w:rsidR="009301BE" w:rsidRDefault="009301BE">
      <w:pPr>
        <w:spacing w:after="0"/>
        <w:ind w:left="120"/>
      </w:pPr>
    </w:p>
    <w:p w14:paraId="6FA69355" w14:textId="77777777" w:rsidR="009301BE" w:rsidRDefault="00EC04B0">
      <w:pPr>
        <w:spacing w:after="0" w:line="264" w:lineRule="auto"/>
        <w:ind w:left="120"/>
        <w:jc w:val="both"/>
      </w:pPr>
      <w:bookmarkStart w:id="5" w:name="block-24800192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646F219B" w14:textId="77777777" w:rsidR="009301BE" w:rsidRDefault="009301BE">
      <w:pPr>
        <w:spacing w:after="0" w:line="264" w:lineRule="auto"/>
        <w:ind w:left="120"/>
        <w:jc w:val="both"/>
      </w:pPr>
    </w:p>
    <w:p w14:paraId="16692FB9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5C587BB6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498ED51A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07921413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химии: </w:t>
      </w:r>
    </w:p>
    <w:p w14:paraId="0A18D746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76075F02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13D4D3FA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66D4E839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10DDBAB6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1EB49022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100A30A9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атомно-молекулярного учения как основы всего естествознания;</w:t>
      </w:r>
    </w:p>
    <w:p w14:paraId="71F981BB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14:paraId="0BF2E7EF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14:paraId="00B87F30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14:paraId="40F4133A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0465068F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32B94E14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14:paraId="09F51C9A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1B56F06D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lastRenderedPageBreak/>
        <w:t>–</w:t>
      </w:r>
      <w:r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7B23D4AC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28A2B70F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Calibri" w:hAnsi="Calibri"/>
          <w:color w:val="333333"/>
          <w:sz w:val="28"/>
        </w:rPr>
        <w:t>–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05557592" w14:textId="77777777" w:rsidR="009301BE" w:rsidRDefault="00EC04B0">
      <w:pPr>
        <w:spacing w:after="0" w:line="264" w:lineRule="auto"/>
        <w:ind w:firstLine="600"/>
        <w:jc w:val="both"/>
      </w:pPr>
      <w:bookmarkStart w:id="6" w:name="9012e5c9-2e66-40e9-9799-caf6f2595164"/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14:paraId="3A8C2194" w14:textId="77777777" w:rsidR="009301BE" w:rsidRDefault="009301BE">
      <w:pPr>
        <w:spacing w:after="0" w:line="264" w:lineRule="auto"/>
        <w:ind w:left="120"/>
        <w:jc w:val="both"/>
      </w:pPr>
    </w:p>
    <w:p w14:paraId="2CF105CE" w14:textId="77777777" w:rsidR="009301BE" w:rsidRDefault="009301BE">
      <w:pPr>
        <w:spacing w:after="0" w:line="264" w:lineRule="auto"/>
        <w:ind w:left="120"/>
        <w:jc w:val="both"/>
      </w:pPr>
    </w:p>
    <w:p w14:paraId="6A8337D2" w14:textId="77777777" w:rsidR="009301BE" w:rsidRDefault="00EC04B0">
      <w:pPr>
        <w:spacing w:after="0" w:line="264" w:lineRule="auto"/>
        <w:ind w:left="120"/>
        <w:jc w:val="both"/>
      </w:pPr>
      <w:bookmarkStart w:id="7" w:name="block-24800193"/>
      <w:bookmarkEnd w:id="5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1CE0E426" w14:textId="77777777" w:rsidR="009301BE" w:rsidRDefault="00EC04B0" w:rsidP="00F531CB">
      <w:pPr>
        <w:spacing w:after="0" w:line="264" w:lineRule="auto"/>
        <w:ind w:firstLine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7A9D3B00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14:paraId="7CED6DDA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3B9C31F7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7235AE9D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1078ADBB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00AD999B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</w:t>
      </w:r>
      <w:r>
        <w:rPr>
          <w:rFonts w:ascii="Times New Roman" w:hAnsi="Times New Roman"/>
          <w:color w:val="000000"/>
          <w:sz w:val="28"/>
        </w:rPr>
        <w:lastRenderedPageBreak/>
        <w:t>влияющие на скорость химической реакции и положение химического равновесия.</w:t>
      </w:r>
    </w:p>
    <w:p w14:paraId="1EEA8B67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14:paraId="26F2BBD2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491C3E9E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5B9B14FE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781317B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62543A63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14:paraId="5450C7B9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3A0AE34B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</w:t>
      </w:r>
      <w:r>
        <w:rPr>
          <w:rFonts w:ascii="Times New Roman" w:hAnsi="Times New Roman"/>
          <w:color w:val="000000"/>
          <w:sz w:val="28"/>
        </w:rPr>
        <w:lastRenderedPageBreak/>
        <w:t>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4EBE7AFA" w14:textId="6AEC3AA4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применение..</w:t>
      </w:r>
    </w:p>
    <w:p w14:paraId="7C80B4A4" w14:textId="0392833E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</w:t>
      </w:r>
    </w:p>
    <w:p w14:paraId="709EE007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1A054E7A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58A06161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BC4B5E2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</w:t>
      </w:r>
      <w:r>
        <w:rPr>
          <w:rFonts w:ascii="Times New Roman" w:hAnsi="Times New Roman"/>
          <w:color w:val="000000"/>
          <w:sz w:val="28"/>
        </w:rPr>
        <w:lastRenderedPageBreak/>
        <w:t>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64826B4D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14:paraId="7A5B5EC2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1E4F2700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5D97DB7A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25CBC52B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1557C10A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14:paraId="62955BDF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6F25F8B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6B480FB1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14:paraId="468EDBFB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719A0E90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3E2D971C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60ADD1E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14:paraId="19D1C0D6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14:paraId="1EDF8BD0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01037BA4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7DAAE438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</w:t>
      </w:r>
      <w:r>
        <w:rPr>
          <w:rFonts w:ascii="Times New Roman" w:hAnsi="Times New Roman"/>
          <w:color w:val="000000"/>
          <w:sz w:val="28"/>
        </w:rPr>
        <w:lastRenderedPageBreak/>
        <w:t>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2002278A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0DB3AD6E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14:paraId="6BCE6F0C" w14:textId="77777777" w:rsidR="00F531CB" w:rsidRDefault="00F531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8" w:name="block-24800195"/>
      <w:bookmarkEnd w:id="7"/>
    </w:p>
    <w:p w14:paraId="477A4B78" w14:textId="26C19719" w:rsidR="009301BE" w:rsidRDefault="00EC04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ХИМИИ НА УРОВНЕ ОСНОВНОГО ОБЩЕГО ОБРАЗОВАНИЯ</w:t>
      </w:r>
    </w:p>
    <w:p w14:paraId="39AE1376" w14:textId="77777777" w:rsidR="009301BE" w:rsidRDefault="009301BE">
      <w:pPr>
        <w:spacing w:after="0" w:line="264" w:lineRule="auto"/>
        <w:ind w:left="120"/>
        <w:jc w:val="both"/>
      </w:pPr>
    </w:p>
    <w:p w14:paraId="662D59AD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4D62A72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57274722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18E0B699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FC9DDDA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7E50DEF7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7F86A3C9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B46522C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03CB6171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</w:t>
      </w:r>
      <w:r>
        <w:rPr>
          <w:rFonts w:ascii="Times New Roman" w:hAnsi="Times New Roman"/>
          <w:color w:val="000000"/>
          <w:sz w:val="28"/>
        </w:rPr>
        <w:lastRenderedPageBreak/>
        <w:t xml:space="preserve">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2C65DE7B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5B14D186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48B6EE67" w14:textId="77777777" w:rsidR="009301BE" w:rsidRDefault="00EC04B0">
      <w:pPr>
        <w:spacing w:after="0" w:line="264" w:lineRule="auto"/>
        <w:ind w:firstLine="600"/>
        <w:jc w:val="both"/>
      </w:pPr>
      <w:bookmarkStart w:id="9" w:name="_Toc138318759"/>
      <w:bookmarkEnd w:id="9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14:paraId="2CE4AE66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5C0355BF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06FD604C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41640A44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5EAB78F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0890AF29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</w:t>
      </w:r>
      <w:r>
        <w:rPr>
          <w:rFonts w:ascii="Times New Roman" w:hAnsi="Times New Roman"/>
          <w:color w:val="000000"/>
          <w:sz w:val="28"/>
        </w:rPr>
        <w:lastRenderedPageBreak/>
        <w:t>экологического мышления, умения руководствоваться им в познавательной, коммуникативной и социальной практике.</w:t>
      </w:r>
    </w:p>
    <w:p w14:paraId="319C72F0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9F2401F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3D92C46C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428630EF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1102887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53EF8581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26E18420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496866F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0DB01CC1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</w:t>
      </w:r>
      <w:r>
        <w:rPr>
          <w:rFonts w:ascii="Times New Roman" w:hAnsi="Times New Roman"/>
          <w:color w:val="000000"/>
          <w:sz w:val="28"/>
        </w:rPr>
        <w:lastRenderedPageBreak/>
        <w:t>выводы по результатам проведённого опыта, исследования, составлять отчёт о проделанной работе.</w:t>
      </w:r>
    </w:p>
    <w:p w14:paraId="384BD614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0609F6C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25D0CA21" w14:textId="0A305DAA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технологий;</w:t>
      </w:r>
    </w:p>
    <w:p w14:paraId="55E709F0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1B750DA3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498EAB2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2970AF9E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630E0B1A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2CCCC1F5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4639A1DB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14:paraId="7FB5EA59" w14:textId="77777777" w:rsidR="00F531CB" w:rsidRDefault="00F531C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14:paraId="2C031DD6" w14:textId="69871ECF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E9C54F7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1E744061" w14:textId="77777777" w:rsidR="009301BE" w:rsidRDefault="00EC04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CD68900" w14:textId="77777777" w:rsidR="009301BE" w:rsidRDefault="00EC04B0" w:rsidP="00F531CB">
      <w:pPr>
        <w:numPr>
          <w:ilvl w:val="0"/>
          <w:numId w:val="2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7D52B4F1" w14:textId="77777777" w:rsidR="009301BE" w:rsidRDefault="00EC04B0" w:rsidP="00F531CB">
      <w:pPr>
        <w:numPr>
          <w:ilvl w:val="0"/>
          <w:numId w:val="2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68F469C6" w14:textId="77777777" w:rsidR="009301BE" w:rsidRDefault="00EC04B0" w:rsidP="00F531CB">
      <w:pPr>
        <w:numPr>
          <w:ilvl w:val="0"/>
          <w:numId w:val="2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14:paraId="038AC440" w14:textId="77777777" w:rsidR="009301BE" w:rsidRDefault="00EC04B0" w:rsidP="00F531CB">
      <w:pPr>
        <w:numPr>
          <w:ilvl w:val="0"/>
          <w:numId w:val="2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7D976D44" w14:textId="77777777" w:rsidR="009301BE" w:rsidRDefault="00EC04B0" w:rsidP="00F531CB">
      <w:pPr>
        <w:numPr>
          <w:ilvl w:val="0"/>
          <w:numId w:val="2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3547B560" w14:textId="77777777" w:rsidR="009301BE" w:rsidRDefault="00EC04B0" w:rsidP="00F531CB">
      <w:pPr>
        <w:numPr>
          <w:ilvl w:val="0"/>
          <w:numId w:val="2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1B05FE77" w14:textId="77777777" w:rsidR="009301BE" w:rsidRDefault="00EC04B0" w:rsidP="00F531CB">
      <w:pPr>
        <w:numPr>
          <w:ilvl w:val="0"/>
          <w:numId w:val="2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4FFFE5DC" w14:textId="77777777" w:rsidR="009301BE" w:rsidRDefault="00EC04B0" w:rsidP="00F531CB">
      <w:pPr>
        <w:numPr>
          <w:ilvl w:val="0"/>
          <w:numId w:val="2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2721FF77" w14:textId="77777777" w:rsidR="009301BE" w:rsidRDefault="00EC04B0" w:rsidP="00F531CB">
      <w:pPr>
        <w:numPr>
          <w:ilvl w:val="0"/>
          <w:numId w:val="2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5E524A33" w14:textId="77777777" w:rsidR="009301BE" w:rsidRDefault="00EC04B0" w:rsidP="00F531CB">
      <w:pPr>
        <w:numPr>
          <w:ilvl w:val="0"/>
          <w:numId w:val="2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15F57BCB" w14:textId="77777777" w:rsidR="009301BE" w:rsidRDefault="00EC04B0" w:rsidP="00F531CB">
      <w:pPr>
        <w:numPr>
          <w:ilvl w:val="0"/>
          <w:numId w:val="2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59AD87E" w14:textId="77777777" w:rsidR="009301BE" w:rsidRDefault="00EC04B0" w:rsidP="00F531CB">
      <w:pPr>
        <w:numPr>
          <w:ilvl w:val="0"/>
          <w:numId w:val="2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207000AA" w14:textId="77777777" w:rsidR="009301BE" w:rsidRDefault="00EC04B0" w:rsidP="00F531CB">
      <w:pPr>
        <w:numPr>
          <w:ilvl w:val="0"/>
          <w:numId w:val="2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03D637A7" w14:textId="77777777" w:rsidR="009301BE" w:rsidRDefault="00EC04B0" w:rsidP="00F531CB">
      <w:pPr>
        <w:numPr>
          <w:ilvl w:val="0"/>
          <w:numId w:val="2"/>
        </w:numPr>
        <w:spacing w:after="0" w:line="264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4C21B67E" w14:textId="77777777" w:rsidR="009301BE" w:rsidRDefault="009301BE">
      <w:pPr>
        <w:sectPr w:rsidR="009301BE">
          <w:pgSz w:w="11906" w:h="16383"/>
          <w:pgMar w:top="1134" w:right="850" w:bottom="1134" w:left="1701" w:header="720" w:footer="720" w:gutter="0"/>
          <w:cols w:space="720"/>
        </w:sectPr>
      </w:pPr>
    </w:p>
    <w:p w14:paraId="4462DBC9" w14:textId="77777777" w:rsidR="009301BE" w:rsidRDefault="00EC04B0">
      <w:pPr>
        <w:spacing w:after="0"/>
        <w:ind w:left="120"/>
      </w:pPr>
      <w:bookmarkStart w:id="12" w:name="block-248001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F9689F5" w14:textId="77777777" w:rsidR="009301BE" w:rsidRDefault="00EC04B0" w:rsidP="00361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9301BE" w14:paraId="2704126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3750F8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2A398B" w14:textId="77777777" w:rsidR="009301BE" w:rsidRDefault="009301B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E88A7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FD2B96" w14:textId="77777777" w:rsidR="009301BE" w:rsidRDefault="00930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7DE6D2" w14:textId="77777777" w:rsidR="009301BE" w:rsidRDefault="00EC04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CCB26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DA47DF" w14:textId="77777777" w:rsidR="009301BE" w:rsidRDefault="009301BE">
            <w:pPr>
              <w:spacing w:after="0"/>
              <w:ind w:left="135"/>
            </w:pPr>
          </w:p>
        </w:tc>
      </w:tr>
      <w:tr w:rsidR="009301BE" w14:paraId="7501CE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2AB78" w14:textId="77777777" w:rsidR="009301BE" w:rsidRDefault="00930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90152" w14:textId="77777777" w:rsidR="009301BE" w:rsidRDefault="009301B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7481C0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A29038" w14:textId="77777777" w:rsidR="009301BE" w:rsidRDefault="009301B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839CB8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2019A9" w14:textId="77777777" w:rsidR="009301BE" w:rsidRDefault="009301B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852191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6581DC" w14:textId="77777777" w:rsidR="009301BE" w:rsidRDefault="00930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381A8" w14:textId="77777777" w:rsidR="009301BE" w:rsidRDefault="009301BE"/>
        </w:tc>
      </w:tr>
      <w:tr w:rsidR="009301BE" w14:paraId="56FC63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56B8CC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9301BE" w14:paraId="4E17DAE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7EDCA2" w14:textId="77777777" w:rsidR="009301BE" w:rsidRDefault="00EC0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307BF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ACFC81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5FE410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BD15C0" w14:textId="77777777" w:rsidR="009301BE" w:rsidRDefault="009301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F83BB9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9301BE" w14:paraId="53B16F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36DB8B" w14:textId="77777777" w:rsidR="009301BE" w:rsidRDefault="00EC0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124D5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3EE835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5EF126" w14:textId="77777777" w:rsidR="009301BE" w:rsidRDefault="009301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562BFA" w14:textId="77777777" w:rsidR="009301BE" w:rsidRDefault="009301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E1E23F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9301BE" w14:paraId="243A28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047336" w14:textId="77777777" w:rsidR="009301BE" w:rsidRDefault="00EC0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4BD7B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A5C984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307869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883B78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5E56F1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9301BE" w14:paraId="4F4110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525C2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267FA2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FB42DD" w14:textId="77777777" w:rsidR="009301BE" w:rsidRDefault="009301BE"/>
        </w:tc>
      </w:tr>
      <w:tr w:rsidR="009301BE" w14:paraId="4F9643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1ED321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9301BE" w14:paraId="3F36040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AFF208" w14:textId="77777777" w:rsidR="009301BE" w:rsidRDefault="00EC0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50C1A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0E0A33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AA2EAD" w14:textId="77777777" w:rsidR="009301BE" w:rsidRDefault="009301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CD8F1F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F85DDE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9301BE" w14:paraId="25A0195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45A6D0" w14:textId="77777777" w:rsidR="009301BE" w:rsidRDefault="00EC0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D2F5D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AEC64C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FA1E56" w14:textId="77777777" w:rsidR="009301BE" w:rsidRDefault="009301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6AA315" w14:textId="77777777" w:rsidR="009301BE" w:rsidRDefault="009301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FF2E4D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9301BE" w14:paraId="4DAB6E0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F9D304" w14:textId="77777777" w:rsidR="009301BE" w:rsidRDefault="00EC0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0E5D7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1E5B73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A7054C" w14:textId="77777777" w:rsidR="009301BE" w:rsidRDefault="009301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830920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020CA2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9301BE" w14:paraId="5E0161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A7FD52" w14:textId="77777777" w:rsidR="009301BE" w:rsidRDefault="00EC0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E0E46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668B50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FB6DE0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B32734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F3E769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9301BE" w14:paraId="7298E6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24B04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D4CC38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AB4C40" w14:textId="77777777" w:rsidR="009301BE" w:rsidRDefault="009301BE"/>
        </w:tc>
      </w:tr>
      <w:tr w:rsidR="009301BE" w14:paraId="674570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DB1F1C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9301BE" w14:paraId="428555C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083D61" w14:textId="77777777" w:rsidR="009301BE" w:rsidRDefault="00EC0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7A3AE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BF245B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E257E1" w14:textId="77777777" w:rsidR="009301BE" w:rsidRDefault="009301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521BA6" w14:textId="77777777" w:rsidR="009301BE" w:rsidRDefault="009301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FB58AB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9301BE" w14:paraId="20C0B1A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38ECAB" w14:textId="77777777" w:rsidR="009301BE" w:rsidRDefault="00EC0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C1E21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7CD92B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A3FFCB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98D8EE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C6DAB3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9301BE" w14:paraId="7209DC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6BFA5F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70CE2B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A1F391" w14:textId="77777777" w:rsidR="009301BE" w:rsidRDefault="009301BE"/>
        </w:tc>
      </w:tr>
      <w:tr w:rsidR="009301BE" w14:paraId="1DA6BE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669673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9301BE" w14:paraId="1D14995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F19BA8" w14:textId="77777777" w:rsidR="009301BE" w:rsidRDefault="00EC0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D3AD2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F66C5E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A84982" w14:textId="77777777" w:rsidR="009301BE" w:rsidRDefault="009301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18E7B5" w14:textId="77777777" w:rsidR="009301BE" w:rsidRDefault="009301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7DB850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9301BE" w14:paraId="3403C0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ACAD6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544ABB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C3E3B7" w14:textId="77777777" w:rsidR="009301BE" w:rsidRDefault="009301BE"/>
        </w:tc>
      </w:tr>
      <w:tr w:rsidR="009301BE" w14:paraId="4C882A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A3FCF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9EA052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794581" w14:textId="77777777" w:rsidR="009301BE" w:rsidRDefault="009301B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6C25EE" w14:textId="77777777" w:rsidR="009301BE" w:rsidRDefault="009301B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F7DA8C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9301BE" w14:paraId="3D4A96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F5471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B73595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8FA0B9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159BF8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0D4CDC" w14:textId="77777777" w:rsidR="009301BE" w:rsidRDefault="009301BE"/>
        </w:tc>
      </w:tr>
    </w:tbl>
    <w:p w14:paraId="718E9C74" w14:textId="77777777" w:rsidR="009301BE" w:rsidRDefault="009301BE">
      <w:pPr>
        <w:sectPr w:rsidR="00930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1511B8" w14:textId="77777777" w:rsidR="009301BE" w:rsidRDefault="00EC04B0">
      <w:pPr>
        <w:spacing w:after="0"/>
        <w:ind w:left="120"/>
      </w:pPr>
      <w:bookmarkStart w:id="13" w:name="block-2480019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E5571D2" w14:textId="77777777" w:rsidR="009301BE" w:rsidRDefault="00EC04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771"/>
        <w:gridCol w:w="1063"/>
        <w:gridCol w:w="1841"/>
        <w:gridCol w:w="1910"/>
        <w:gridCol w:w="1423"/>
        <w:gridCol w:w="3130"/>
      </w:tblGrid>
      <w:tr w:rsidR="009301BE" w14:paraId="20D37959" w14:textId="77777777" w:rsidTr="002527AD">
        <w:trPr>
          <w:trHeight w:val="144"/>
          <w:tblCellSpacing w:w="20" w:type="nil"/>
        </w:trPr>
        <w:tc>
          <w:tcPr>
            <w:tcW w:w="8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C650C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BD5C71" w14:textId="77777777" w:rsidR="009301BE" w:rsidRDefault="009301BE">
            <w:pPr>
              <w:spacing w:after="0"/>
              <w:ind w:left="135"/>
            </w:pPr>
          </w:p>
        </w:tc>
        <w:tc>
          <w:tcPr>
            <w:tcW w:w="3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04826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2C9F44" w14:textId="77777777" w:rsidR="009301BE" w:rsidRDefault="00930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E6B5CB" w14:textId="77777777" w:rsidR="009301BE" w:rsidRDefault="00EC04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8E82A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4F6EAC" w14:textId="77777777" w:rsidR="009301BE" w:rsidRDefault="009301BE">
            <w:pPr>
              <w:spacing w:after="0"/>
              <w:ind w:left="135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58709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2A5A36" w14:textId="77777777" w:rsidR="009301BE" w:rsidRDefault="009301BE">
            <w:pPr>
              <w:spacing w:after="0"/>
              <w:ind w:left="135"/>
            </w:pPr>
          </w:p>
        </w:tc>
      </w:tr>
      <w:tr w:rsidR="009301BE" w14:paraId="58CCFA8A" w14:textId="77777777" w:rsidTr="002527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319DB" w14:textId="77777777" w:rsidR="009301BE" w:rsidRDefault="00930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3CE30" w14:textId="77777777" w:rsidR="009301BE" w:rsidRDefault="009301BE"/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9E9C301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EAE6B7" w14:textId="77777777" w:rsidR="009301BE" w:rsidRDefault="009301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1D3CB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47005E" w14:textId="77777777" w:rsidR="009301BE" w:rsidRDefault="009301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5E619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B91FA7" w14:textId="77777777" w:rsidR="009301BE" w:rsidRDefault="00930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0029F4" w14:textId="77777777" w:rsidR="009301BE" w:rsidRDefault="00930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5638C6" w14:textId="77777777" w:rsidR="009301BE" w:rsidRDefault="009301BE"/>
        </w:tc>
      </w:tr>
      <w:tr w:rsidR="002527AD" w14:paraId="6CE5D49B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AB46EA7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705D370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58D3034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EFD6E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D23D3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E43EB3" w14:textId="6DC42378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D464C31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2527AD" w14:paraId="7EEBB3EA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81A3239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0058E8C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03A6288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2D4CC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A6456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B802FF" w14:textId="1891A16A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657BC9D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2527AD" w14:paraId="461BDE4C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36212E4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47B8A78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27C0F0A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9A643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C1195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F4B78A5" w14:textId="25EA2BDD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D5FFA8D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2527AD" w14:paraId="1892B124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62BD2BE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A40814A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7ACCB8D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9A7A2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0A94D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91BB254" w14:textId="23A17449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6954C08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2527AD" w14:paraId="714069D5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EA26A93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7DF6198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FAFD60A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324F5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DB75A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8FC458" w14:textId="03F6D470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D6C5D33" w14:textId="77777777" w:rsidR="002527AD" w:rsidRDefault="002527AD" w:rsidP="002527AD">
            <w:pPr>
              <w:spacing w:after="0"/>
              <w:ind w:left="135"/>
            </w:pPr>
          </w:p>
        </w:tc>
      </w:tr>
      <w:tr w:rsidR="002527AD" w14:paraId="2FB2DD3B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F28F768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1A82154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A137778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B1C6C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E2F4D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C99588" w14:textId="2F407DD8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17A6649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2527AD" w14:paraId="7709F55C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BDDEAAF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B813C01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7E7B2B9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06489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DA308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C4136B" w14:textId="582880F0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729BB79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2527AD" w14:paraId="648EE05E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416B38C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5F2D5B5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FFD3E0B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21C2A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F4DE1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9B6351" w14:textId="24E75D3E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F3DE534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2527AD" w14:paraId="26BF6E53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842663D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659282D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566FD0C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67FC3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043D7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F176D70" w14:textId="5AF0D622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0CE55D4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2527AD" w14:paraId="081816CA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8F8247F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29CD469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58D836E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7F126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B15A6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FAA48C8" w14:textId="6453C28C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2B72BCC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2527AD" w14:paraId="1337834F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F2F0985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A8CE764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A95CA62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1F063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FD730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A1F2261" w14:textId="7C5B59C9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776CA31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2527AD" w14:paraId="59794EA3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3B52871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7DD6079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2CAF19A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36D26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F1A3A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BE1197" w14:textId="5790678F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EB5A49F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2527AD" w14:paraId="7AD95558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DCAAC1E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339B9C4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89856E3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A35A1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8594D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86A375" w14:textId="59E1B662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6399A17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2527AD" w14:paraId="56237489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EAC0DDF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99D1C6C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B58312E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3724C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4BD7A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F85D26D" w14:textId="431EBAD9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BE68905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2527AD" w14:paraId="4794D5F8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93A7F04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4278EB9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C9B39FB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C25CE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31E96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B8936AA" w14:textId="0CF2EA3B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A02C6E4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2527AD" w14:paraId="3EEEDD66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3E16D53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A2BE802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1709348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F02FA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21826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1552FC9" w14:textId="5E109347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C1724E3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2527AD" w14:paraId="516F0BB2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CB07016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7C8FA9F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реакции в растворах»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4437EB5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08A2C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1781A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389472C" w14:textId="3CEEED53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47C5900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2527AD" w14:paraId="2DF7CA08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C209C6F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A1E0FF5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E572EB3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77D3E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C82E0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B58C91" w14:textId="35135D86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FDE4B34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2527AD" w14:paraId="2BA1E073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60E5AF8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FC48933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1D050B3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4E7CC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D7838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69C086" w14:textId="42F7A563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D0BE01F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2527AD" w14:paraId="2EA70F73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C2C77C9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0FC5C52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C6E8AD4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0ED70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1B66E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F308482" w14:textId="31909A49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358544E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2527AD" w14:paraId="2627532E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A0883D2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3B5EF5A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5ABFDED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949B5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D9214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69BD57" w14:textId="137BBBC3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29195AA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2527AD" w14:paraId="6F77464E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DAEDCEF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85EA9C5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2A3C873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DD479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CE0A1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A23C94" w14:textId="0CDEE822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2FAED89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2527AD" w14:paraId="038B213A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DD11E9D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A905CC0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F432B49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05AD3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9192F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817F353" w14:textId="5E7C0DFB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9DE6310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2527AD" w14:paraId="1FFB5146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B865B55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C6A7444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AFB2ADF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88281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3725F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8676262" w14:textId="583147C6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1360219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2527AD" w14:paraId="79AF4A4E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769BC41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E67CA93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ED355BF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D7367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1095E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C21118B" w14:textId="759B5EDA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BAAFCC1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2527AD" w14:paraId="37439FA6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4C29C81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8FAD89B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Химическое загрязнение окружающей среды соединениями серы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A5480AF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99343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35B71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A07B951" w14:textId="6492CEEC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55D4C45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2527AD" w14:paraId="329062B1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8508011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34DE113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DC041A9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3CD3C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5434D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AF3A5E9" w14:textId="6F192C24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0309352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2527AD" w14:paraId="15BEC354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826F917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A2ECA90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01DBCAC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BDB76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F3AEC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C044FB8" w14:textId="33BF5D4F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C731378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2527AD" w14:paraId="0A06308F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258342C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CD660D7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74DDE50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68478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4CE87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213F034" w14:textId="4F6B7FD5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1F2C897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2527AD" w14:paraId="10774103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A81A06A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9F3BA67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642EE97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7E348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7257C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15E846" w14:textId="6A13E9F0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A7CCAA7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2527AD" w14:paraId="6265A46D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A05C97C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B0F7921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BA6D415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31573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AC54D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57003B9" w14:textId="19029B0B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54BA780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2527AD" w14:paraId="05548557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061DC03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54246F0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AA85C1A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20F1C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A91D2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168E774" w14:textId="1402BC55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0840F88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2527AD" w14:paraId="7A166FE4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68BFF2C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3C9070A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21FCC1F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691A9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ED66B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7246811" w14:textId="47FFB95B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AB91990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2527AD" w14:paraId="0F898645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9CF8214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8BE03AC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C9F9F1F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84699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9296F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0A7569A" w14:textId="3876C5E7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EB20C29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2527AD" w14:paraId="20736717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9F0C4D5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4BBE8F6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7E4E715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1CF91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4DDB1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3B9BE6C" w14:textId="3F9313B2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7CAF705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2527AD" w14:paraId="55AD9458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646A2E5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EE3CDE2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45E34C3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AF8A1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0FF85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D1772A6" w14:textId="08677945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7962244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2527AD" w14:paraId="2744A45E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F20E7BB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C66E320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2241593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C5ECD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DB35F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C70645" w14:textId="04A40B3C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B487F32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2527AD" w14:paraId="1D9D30E1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F625FBA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BFF112D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342C471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6D568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5ACA9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61D7384" w14:textId="244FB4FF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2E53133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2527AD" w14:paraId="394DAD6D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268D688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AFAF6BB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8D86BE5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FE71C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222D9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83F941A" w14:textId="20DF56F5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A21AF45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2527AD" w14:paraId="046FB0E4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40313BF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5198ED5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0895261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A1447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8B4BF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1ACBC4" w14:textId="3317B0F3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90809E0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2527AD" w14:paraId="3C5A1332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BE1DE7D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3213C13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D0A7680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0DEEC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4D615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E35AF03" w14:textId="2EEC19BE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C87AF3A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2527AD" w14:paraId="5B5A18A1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69F37CF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52CE774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№3 по теме «Важнейшие неметаллы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соединения»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6B80C28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72B27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F6216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62EDFD" w14:textId="32A46218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450D075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2527AD" w14:paraId="663C7A61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A6FC9B5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D99E9D7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4ACA2B7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B1681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B2C68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3734794" w14:textId="675404EA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88DE2A4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2527AD" w14:paraId="121FB112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92FBC0C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74DE5E8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279F56A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88800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62D15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8CC819B" w14:textId="1D4D68D1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894DE44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2527AD" w14:paraId="70CB5C6D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4D8B543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8AEAE3E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05F77BD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140C3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E4E09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A2476E8" w14:textId="3DBACB4E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3F24845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2527AD" w14:paraId="424932C4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4A5A7E0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22613F8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9D8D189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B3056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A3C97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7E355AF" w14:textId="42163DB6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75AD279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2527AD" w14:paraId="3CC6A8F2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D2D55A2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F3AE5D2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18F6515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5AE85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500A0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215F1EF" w14:textId="6A4A48CE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EEF48BE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2527AD" w14:paraId="3F961092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C4C1293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D714FE4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F12CA65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B8C8A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B49BE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DC90664" w14:textId="3ED7F0EF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4071AA6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2527AD" w14:paraId="25BB16E4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B0688B4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4B74F29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764B5C8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E83FB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A3B94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0C7F4B" w14:textId="7D42E274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87C5AFB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2527AD" w14:paraId="08A16620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569FC27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DFB170C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4AFE7A6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69F4D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A1834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AEF4474" w14:textId="09F66FFC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821ED82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2527AD" w14:paraId="4CE12EB2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2D7A18F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55DACD0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5BB7470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ED477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9A2AA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1420788" w14:textId="4E32C321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D27D9F4" w14:textId="2CFF92A0" w:rsidR="002527AD" w:rsidRPr="00F531CB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31C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65" w:history="1">
              <w:r w:rsidRPr="00F531CB">
                <w:rPr>
                  <w:rStyle w:val="ab"/>
                  <w:rFonts w:ascii="Times New Roman" w:hAnsi="Times New Roman" w:cs="Times New Roman"/>
                </w:rPr>
                <w:t>https://resh.edu.ru/subject/29/9/</w:t>
              </w:r>
            </w:hyperlink>
          </w:p>
        </w:tc>
      </w:tr>
      <w:tr w:rsidR="002527AD" w14:paraId="316A12DE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5C94052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4B58BF1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Жёсткость воды и способы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устранения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3C663A9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A0C54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7ECB9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17158F1" w14:textId="0C74A5C1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46DBFF5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2527AD" w14:paraId="1C831C8B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D628D37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8D04428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8D38FD1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1243B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7ED70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5FC9ADC" w14:textId="72078BA4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6CDB41B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2527AD" w14:paraId="5568066F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CEAC4D4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58DEC09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0A4C1DA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DA4F5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E1FE7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03A8CAD" w14:textId="26850B11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133A5B0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2527AD" w14:paraId="58D537A1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2CBC4B1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E457126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9129725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D4634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AF19C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4D3DAC4" w14:textId="590641A6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E7C7D07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2527AD" w14:paraId="1335D326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6C3FD46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7D81B7B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28A3083D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FDBBD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D9163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165F77DB" w14:textId="6011592A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785CDD2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2527AD" w14:paraId="39313FEA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2F214D3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C15A915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60480F2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37032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4156A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53668E2" w14:textId="149694A0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3629D16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2527AD" w14:paraId="2B469A4A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16DD591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DA6E22F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63FFBFD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30DB9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252DD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66D1CE43" w14:textId="6FD074F8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9E2C259" w14:textId="5A05D66A" w:rsidR="002527AD" w:rsidRPr="00F531CB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31C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72" w:history="1">
              <w:r w:rsidRPr="00F531CB">
                <w:rPr>
                  <w:rStyle w:val="ab"/>
                  <w:rFonts w:ascii="Times New Roman" w:hAnsi="Times New Roman" w:cs="Times New Roman"/>
                </w:rPr>
                <w:t>https://resh.edu.ru/subject/29/9/</w:t>
              </w:r>
            </w:hyperlink>
          </w:p>
        </w:tc>
      </w:tr>
      <w:tr w:rsidR="002527AD" w14:paraId="18BAED29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E99C713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C76F499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A928378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A9664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867A6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BAD25AB" w14:textId="2B244CCD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C8AED36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2527AD" w14:paraId="01DD219B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56290EBE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027687E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2E0589C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3F9F0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86D47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3ED51595" w14:textId="2AA30DF2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FA9D856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2527AD" w14:paraId="5288B779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1B5ED9EE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0DB2FCB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3C54F4C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FD434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C8E35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E84D63" w14:textId="4C5ABC9A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0955C2E" w14:textId="4B60AA75" w:rsidR="002527AD" w:rsidRPr="00F531CB" w:rsidRDefault="002527AD" w:rsidP="002527AD">
            <w:pPr>
              <w:rPr>
                <w:rFonts w:ascii="Times New Roman" w:hAnsi="Times New Roman" w:cs="Times New Roman"/>
              </w:rPr>
            </w:pPr>
            <w:r w:rsidRPr="00F531C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75" w:history="1">
              <w:r w:rsidRPr="00F531CB">
                <w:rPr>
                  <w:rStyle w:val="ab"/>
                  <w:rFonts w:ascii="Times New Roman" w:hAnsi="Times New Roman" w:cs="Times New Roman"/>
                </w:rPr>
                <w:t>https://resh.edu.ru/subject/29/9/</w:t>
              </w:r>
            </w:hyperlink>
            <w:r w:rsidRPr="00F531CB">
              <w:rPr>
                <w:rFonts w:ascii="Times New Roman" w:hAnsi="Times New Roman" w:cs="Times New Roman"/>
              </w:rPr>
              <w:t xml:space="preserve"> </w:t>
            </w:r>
          </w:p>
          <w:p w14:paraId="62EDA967" w14:textId="77777777" w:rsidR="002527AD" w:rsidRPr="00F531CB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527AD" w14:paraId="709C7510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61F37BBD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4DEF93F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090CBBD5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E9AF8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BE59A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C03FFB1" w14:textId="500248EB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074EC5D" w14:textId="63A8D01A" w:rsidR="002527AD" w:rsidRPr="00F531CB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531CB"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76" w:history="1">
              <w:r w:rsidRPr="00F531CB">
                <w:rPr>
                  <w:rStyle w:val="ab"/>
                  <w:rFonts w:ascii="Times New Roman" w:hAnsi="Times New Roman" w:cs="Times New Roman"/>
                </w:rPr>
                <w:t>https://resh.edu.ru/subject/29/9/</w:t>
              </w:r>
            </w:hyperlink>
          </w:p>
        </w:tc>
      </w:tr>
      <w:tr w:rsidR="002527AD" w14:paraId="18BC2CE3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3D43D961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EF72DBC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BA27AC9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D43AA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9B803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09850A1C" w14:textId="02B44B92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FE17E6E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2527AD" w14:paraId="6586AE77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0612BBA9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7B608E8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3D805CD6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64C32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5D475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58C4727B" w14:textId="59C3DE9A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368C628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2527AD" w14:paraId="3631C1DD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7AE0056F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F3D7D57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74FE62EC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5DC5D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3B386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708B106A" w14:textId="4A3FAD7D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201B2B6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2527AD" w14:paraId="1FBD8D58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DE71BA5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61C530C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57AABF7C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0E6DE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59EEE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64EC07E" w14:textId="07EF6257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63B65CF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2527AD" w14:paraId="323479FE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45E425F6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C9122A9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46EB947F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CA394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C3DA2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48A533A9" w14:textId="059C537D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4BBC300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2527AD" w14:paraId="50814FA1" w14:textId="77777777" w:rsidTr="002527A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14:paraId="2238D872" w14:textId="77777777" w:rsidR="002527AD" w:rsidRDefault="002527AD" w:rsidP="002527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9D458B7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625C535F" w14:textId="77777777" w:rsidR="002527AD" w:rsidRDefault="002527AD" w:rsidP="002527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75D20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C4088" w14:textId="77777777" w:rsidR="002527AD" w:rsidRDefault="002527AD" w:rsidP="002527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14:paraId="27048C2E" w14:textId="42F87821" w:rsidR="002527AD" w:rsidRPr="005D16C2" w:rsidRDefault="002527AD" w:rsidP="002527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4829454" w14:textId="77777777" w:rsidR="002527AD" w:rsidRDefault="002527AD" w:rsidP="0025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9301BE" w14:paraId="04299044" w14:textId="77777777" w:rsidTr="002527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8A9BC" w14:textId="77777777" w:rsidR="009301BE" w:rsidRDefault="00EC0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14:paraId="11F44766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3CD13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F3483" w14:textId="77777777" w:rsidR="009301BE" w:rsidRDefault="00EC0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4E3A90" w14:textId="77777777" w:rsidR="009301BE" w:rsidRDefault="009301BE"/>
        </w:tc>
      </w:tr>
    </w:tbl>
    <w:p w14:paraId="49902E2F" w14:textId="77777777" w:rsidR="009301BE" w:rsidRDefault="009301BE">
      <w:pPr>
        <w:sectPr w:rsidR="00930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48A4BB" w14:textId="77777777" w:rsidR="009301BE" w:rsidRDefault="00EC04B0">
      <w:pPr>
        <w:spacing w:after="0"/>
        <w:ind w:left="120"/>
      </w:pPr>
      <w:bookmarkStart w:id="14" w:name="block-2480019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CE463BC" w14:textId="77777777" w:rsidR="009301BE" w:rsidRDefault="00EC04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0D32048" w14:textId="77777777" w:rsidR="009301BE" w:rsidRPr="00F531CB" w:rsidRDefault="00361A6C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F5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О.С. Габриелян Химия. 9 класс. Дрофа, 2013</w:t>
      </w:r>
    </w:p>
    <w:p w14:paraId="0E8A1CBC" w14:textId="77777777" w:rsidR="009301BE" w:rsidRDefault="009301BE">
      <w:pPr>
        <w:spacing w:after="0" w:line="480" w:lineRule="auto"/>
        <w:ind w:left="120"/>
      </w:pPr>
    </w:p>
    <w:p w14:paraId="637D2313" w14:textId="77777777" w:rsidR="009301BE" w:rsidRDefault="009301BE">
      <w:pPr>
        <w:spacing w:after="0"/>
        <w:ind w:left="120"/>
      </w:pPr>
    </w:p>
    <w:p w14:paraId="52B77461" w14:textId="77777777" w:rsidR="009301BE" w:rsidRDefault="00EC04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2F89D54" w14:textId="77777777" w:rsidR="009301BE" w:rsidRPr="00F531CB" w:rsidRDefault="00361A6C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Габриелян О.С. Химия. 9 класс. Учебное пособие</w:t>
      </w:r>
    </w:p>
    <w:p w14:paraId="76B89586" w14:textId="77777777" w:rsidR="009301BE" w:rsidRDefault="009301BE">
      <w:pPr>
        <w:spacing w:after="0"/>
        <w:ind w:left="120"/>
      </w:pPr>
    </w:p>
    <w:p w14:paraId="224D391B" w14:textId="3E72E052" w:rsidR="009301BE" w:rsidRDefault="00EC04B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D13D031" w14:textId="4B370560" w:rsidR="00F531CB" w:rsidRPr="00F531CB" w:rsidRDefault="00F531CB">
      <w:pPr>
        <w:spacing w:after="0" w:line="48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F531CB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ЦОК - </w:t>
      </w:r>
      <w:hyperlink r:id="rId83" w:history="1">
        <w:r w:rsidRPr="00F531CB">
          <w:rPr>
            <w:rStyle w:val="ab"/>
            <w:rFonts w:ascii="Times New Roman" w:hAnsi="Times New Roman" w:cs="Times New Roman"/>
            <w:sz w:val="28"/>
            <w:szCs w:val="28"/>
          </w:rPr>
          <w:t>https://m.edsoo.ru/00ad9cb2</w:t>
        </w:r>
      </w:hyperlink>
    </w:p>
    <w:p w14:paraId="58147577" w14:textId="145A73A9" w:rsidR="00F531CB" w:rsidRPr="00F531CB" w:rsidRDefault="00F531C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F531CB"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 -  </w:t>
      </w:r>
      <w:hyperlink r:id="rId84" w:history="1">
        <w:r w:rsidRPr="00F531CB">
          <w:rPr>
            <w:rStyle w:val="ab"/>
            <w:rFonts w:ascii="Times New Roman" w:hAnsi="Times New Roman" w:cs="Times New Roman"/>
            <w:sz w:val="28"/>
            <w:szCs w:val="28"/>
          </w:rPr>
          <w:t>https://resh.edu.ru/subject/29/9/</w:t>
        </w:r>
      </w:hyperlink>
    </w:p>
    <w:bookmarkEnd w:id="14"/>
    <w:p w14:paraId="07948B5E" w14:textId="1D3AB744" w:rsidR="00EC04B0" w:rsidRPr="00361A6C" w:rsidRDefault="00EC04B0"/>
    <w:sectPr w:rsidR="00EC04B0" w:rsidRPr="00361A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62444"/>
    <w:multiLevelType w:val="multilevel"/>
    <w:tmpl w:val="EFF672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484390"/>
    <w:multiLevelType w:val="multilevel"/>
    <w:tmpl w:val="62F02B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BE"/>
    <w:rsid w:val="002527AD"/>
    <w:rsid w:val="00361A6C"/>
    <w:rsid w:val="005D16C2"/>
    <w:rsid w:val="009301BE"/>
    <w:rsid w:val="00A54916"/>
    <w:rsid w:val="00C50433"/>
    <w:rsid w:val="00EC04B0"/>
    <w:rsid w:val="00F531CB"/>
    <w:rsid w:val="00F9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077B"/>
  <w15:docId w15:val="{FD2FA33C-CD06-4B87-8C24-574FBA64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F53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00add5d8" TargetMode="External"/><Relationship Id="rId21" Type="http://schemas.openxmlformats.org/officeDocument/2006/relationships/hyperlink" Target="https://m.edsoo.ru/00adbe9a" TargetMode="External"/><Relationship Id="rId42" Type="http://schemas.openxmlformats.org/officeDocument/2006/relationships/hyperlink" Target="https://m.edsoo.ru/00adeea6" TargetMode="External"/><Relationship Id="rId47" Type="http://schemas.openxmlformats.org/officeDocument/2006/relationships/hyperlink" Target="https://m.edsoo.ru/00adf68a" TargetMode="External"/><Relationship Id="rId63" Type="http://schemas.openxmlformats.org/officeDocument/2006/relationships/hyperlink" Target="https://m.edsoo.ru/00ae15e8" TargetMode="External"/><Relationship Id="rId68" Type="http://schemas.openxmlformats.org/officeDocument/2006/relationships/hyperlink" Target="https://m.edsoo.ru/00ae1c64" TargetMode="External"/><Relationship Id="rId84" Type="http://schemas.openxmlformats.org/officeDocument/2006/relationships/hyperlink" Target="https://resh.edu.ru/subject/29/9/" TargetMode="External"/><Relationship Id="rId16" Type="http://schemas.openxmlformats.org/officeDocument/2006/relationships/hyperlink" Target="https://m.edsoo.ru/00adb59e" TargetMode="External"/><Relationship Id="rId11" Type="http://schemas.openxmlformats.org/officeDocument/2006/relationships/hyperlink" Target="https://m.edsoo.ru/7f41a636" TargetMode="External"/><Relationship Id="rId32" Type="http://schemas.openxmlformats.org/officeDocument/2006/relationships/hyperlink" Target="https://m.edsoo.ru/00addfe2" TargetMode="External"/><Relationship Id="rId37" Type="http://schemas.openxmlformats.org/officeDocument/2006/relationships/hyperlink" Target="https://m.edsoo.ru/00ade64a" TargetMode="External"/><Relationship Id="rId53" Type="http://schemas.openxmlformats.org/officeDocument/2006/relationships/hyperlink" Target="https://m.edsoo.ru/00ae054e" TargetMode="External"/><Relationship Id="rId58" Type="http://schemas.openxmlformats.org/officeDocument/2006/relationships/hyperlink" Target="https://m.edsoo.ru/00ae1156" TargetMode="External"/><Relationship Id="rId74" Type="http://schemas.openxmlformats.org/officeDocument/2006/relationships/hyperlink" Target="https://m.edsoo.ru/00ae1750" TargetMode="External"/><Relationship Id="rId79" Type="http://schemas.openxmlformats.org/officeDocument/2006/relationships/hyperlink" Target="https://m.edsoo.ru/00ae4270" TargetMode="External"/><Relationship Id="rId5" Type="http://schemas.openxmlformats.org/officeDocument/2006/relationships/hyperlink" Target="https://m.edsoo.ru/7f41a636" TargetMode="External"/><Relationship Id="rId19" Type="http://schemas.openxmlformats.org/officeDocument/2006/relationships/hyperlink" Target="https://m.edsoo.ru/00adbac6" TargetMode="External"/><Relationship Id="rId14" Type="http://schemas.openxmlformats.org/officeDocument/2006/relationships/hyperlink" Target="https://m.edsoo.ru/7f41a636" TargetMode="External"/><Relationship Id="rId22" Type="http://schemas.openxmlformats.org/officeDocument/2006/relationships/hyperlink" Target="https://m.edsoo.ru/00adc28c" TargetMode="External"/><Relationship Id="rId27" Type="http://schemas.openxmlformats.org/officeDocument/2006/relationships/hyperlink" Target="https://m.edsoo.ru/00add8b2" TargetMode="External"/><Relationship Id="rId30" Type="http://schemas.openxmlformats.org/officeDocument/2006/relationships/hyperlink" Target="https://m.edsoo.ru/00addbfa" TargetMode="External"/><Relationship Id="rId35" Type="http://schemas.openxmlformats.org/officeDocument/2006/relationships/hyperlink" Target="https://m.edsoo.ru/00ade488" TargetMode="External"/><Relationship Id="rId43" Type="http://schemas.openxmlformats.org/officeDocument/2006/relationships/hyperlink" Target="https://m.edsoo.ru/00adf004" TargetMode="External"/><Relationship Id="rId48" Type="http://schemas.openxmlformats.org/officeDocument/2006/relationships/hyperlink" Target="https://m.edsoo.ru/00adfc20" TargetMode="External"/><Relationship Id="rId56" Type="http://schemas.openxmlformats.org/officeDocument/2006/relationships/hyperlink" Target="https://m.edsoo.ru/00ae0e18" TargetMode="External"/><Relationship Id="rId64" Type="http://schemas.openxmlformats.org/officeDocument/2006/relationships/hyperlink" Target="https://m.edsoo.ru/00ae15e8" TargetMode="External"/><Relationship Id="rId69" Type="http://schemas.openxmlformats.org/officeDocument/2006/relationships/hyperlink" Target="https://m.edsoo.ru/00ae1c64" TargetMode="External"/><Relationship Id="rId77" Type="http://schemas.openxmlformats.org/officeDocument/2006/relationships/hyperlink" Target="https://m.edsoo.ru/00ae3f50" TargetMode="External"/><Relationship Id="rId8" Type="http://schemas.openxmlformats.org/officeDocument/2006/relationships/hyperlink" Target="https://m.edsoo.ru/7f41a636" TargetMode="External"/><Relationship Id="rId51" Type="http://schemas.openxmlformats.org/officeDocument/2006/relationships/hyperlink" Target="https://m.edsoo.ru/00ae006c" TargetMode="External"/><Relationship Id="rId72" Type="http://schemas.openxmlformats.org/officeDocument/2006/relationships/hyperlink" Target="https://resh.edu.ru/subject/29/9/" TargetMode="External"/><Relationship Id="rId80" Type="http://schemas.openxmlformats.org/officeDocument/2006/relationships/hyperlink" Target="https://m.edsoo.ru/00ae0d0a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a636" TargetMode="External"/><Relationship Id="rId17" Type="http://schemas.openxmlformats.org/officeDocument/2006/relationships/hyperlink" Target="https://m.edsoo.ru/00adb6b6" TargetMode="External"/><Relationship Id="rId25" Type="http://schemas.openxmlformats.org/officeDocument/2006/relationships/hyperlink" Target="https://m.edsoo.ru/00add448" TargetMode="External"/><Relationship Id="rId33" Type="http://schemas.openxmlformats.org/officeDocument/2006/relationships/hyperlink" Target="https://m.edsoo.ru/00ade104" TargetMode="External"/><Relationship Id="rId38" Type="http://schemas.openxmlformats.org/officeDocument/2006/relationships/hyperlink" Target="https://m.edsoo.ru/00ade802" TargetMode="External"/><Relationship Id="rId46" Type="http://schemas.openxmlformats.org/officeDocument/2006/relationships/hyperlink" Target="https://m.edsoo.ru/00adf518" TargetMode="External"/><Relationship Id="rId59" Type="http://schemas.openxmlformats.org/officeDocument/2006/relationships/hyperlink" Target="https://m.edsoo.ru/00ae1156" TargetMode="External"/><Relationship Id="rId67" Type="http://schemas.openxmlformats.org/officeDocument/2006/relationships/hyperlink" Target="https://m.edsoo.ru/00ae1ae8" TargetMode="External"/><Relationship Id="rId20" Type="http://schemas.openxmlformats.org/officeDocument/2006/relationships/hyperlink" Target="https://m.edsoo.ru/00adbcb0" TargetMode="External"/><Relationship Id="rId41" Type="http://schemas.openxmlformats.org/officeDocument/2006/relationships/hyperlink" Target="https://m.edsoo.ru/00adec8a" TargetMode="External"/><Relationship Id="rId54" Type="http://schemas.openxmlformats.org/officeDocument/2006/relationships/hyperlink" Target="https://m.edsoo.ru/00ae080a" TargetMode="External"/><Relationship Id="rId62" Type="http://schemas.openxmlformats.org/officeDocument/2006/relationships/hyperlink" Target="https://m.edsoo.ru/00ae14b2" TargetMode="External"/><Relationship Id="rId70" Type="http://schemas.openxmlformats.org/officeDocument/2006/relationships/hyperlink" Target="https://m.edsoo.ru/00ae1d86" TargetMode="External"/><Relationship Id="rId75" Type="http://schemas.openxmlformats.org/officeDocument/2006/relationships/hyperlink" Target="https://resh.edu.ru/subject/29/9/" TargetMode="External"/><Relationship Id="rId83" Type="http://schemas.openxmlformats.org/officeDocument/2006/relationships/hyperlink" Target="https://m.edsoo.ru/00ad9cb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636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00adcade" TargetMode="External"/><Relationship Id="rId28" Type="http://schemas.openxmlformats.org/officeDocument/2006/relationships/hyperlink" Target="https://m.edsoo.ru/00add9d4" TargetMode="External"/><Relationship Id="rId36" Type="http://schemas.openxmlformats.org/officeDocument/2006/relationships/hyperlink" Target="https://m.edsoo.ru/00ade64a" TargetMode="External"/><Relationship Id="rId49" Type="http://schemas.openxmlformats.org/officeDocument/2006/relationships/hyperlink" Target="https://m.edsoo.ru/00adfd9c" TargetMode="External"/><Relationship Id="rId57" Type="http://schemas.openxmlformats.org/officeDocument/2006/relationships/hyperlink" Target="https://m.edsoo.ru/00ae103e" TargetMode="External"/><Relationship Id="rId10" Type="http://schemas.openxmlformats.org/officeDocument/2006/relationships/hyperlink" Target="https://m.edsoo.ru/7f41a636" TargetMode="External"/><Relationship Id="rId31" Type="http://schemas.openxmlformats.org/officeDocument/2006/relationships/hyperlink" Target="https://m.edsoo.ru/00addec0" TargetMode="External"/><Relationship Id="rId44" Type="http://schemas.openxmlformats.org/officeDocument/2006/relationships/hyperlink" Target="https://m.edsoo.ru/00adf180" TargetMode="External"/><Relationship Id="rId52" Type="http://schemas.openxmlformats.org/officeDocument/2006/relationships/hyperlink" Target="https://m.edsoo.ru/00ae027e" TargetMode="External"/><Relationship Id="rId60" Type="http://schemas.openxmlformats.org/officeDocument/2006/relationships/hyperlink" Target="https://m.edsoo.ru/00ae1278" TargetMode="External"/><Relationship Id="rId65" Type="http://schemas.openxmlformats.org/officeDocument/2006/relationships/hyperlink" Target="https://resh.edu.ru/subject/29/9/" TargetMode="External"/><Relationship Id="rId73" Type="http://schemas.openxmlformats.org/officeDocument/2006/relationships/hyperlink" Target="https://m.edsoo.ru/00ae3de8" TargetMode="External"/><Relationship Id="rId78" Type="http://schemas.openxmlformats.org/officeDocument/2006/relationships/hyperlink" Target="https://m.edsoo.ru/00ae4270" TargetMode="External"/><Relationship Id="rId81" Type="http://schemas.openxmlformats.org/officeDocument/2006/relationships/hyperlink" Target="https://m.edsoo.ru/00adb33c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636" TargetMode="External"/><Relationship Id="rId13" Type="http://schemas.openxmlformats.org/officeDocument/2006/relationships/hyperlink" Target="https://m.edsoo.ru/7f41a636" TargetMode="External"/><Relationship Id="rId18" Type="http://schemas.openxmlformats.org/officeDocument/2006/relationships/hyperlink" Target="https://m.edsoo.ru/00adb7e2" TargetMode="External"/><Relationship Id="rId39" Type="http://schemas.openxmlformats.org/officeDocument/2006/relationships/hyperlink" Target="https://m.edsoo.ru/00adea28" TargetMode="External"/><Relationship Id="rId34" Type="http://schemas.openxmlformats.org/officeDocument/2006/relationships/hyperlink" Target="https://m.edsoo.ru/00ade348" TargetMode="External"/><Relationship Id="rId50" Type="http://schemas.openxmlformats.org/officeDocument/2006/relationships/hyperlink" Target="https://m.edsoo.ru/00adfebe" TargetMode="External"/><Relationship Id="rId55" Type="http://schemas.openxmlformats.org/officeDocument/2006/relationships/hyperlink" Target="https://m.edsoo.ru/00ae0bf2" TargetMode="External"/><Relationship Id="rId76" Type="http://schemas.openxmlformats.org/officeDocument/2006/relationships/hyperlink" Target="https://resh.edu.ru/subject/29/9/" TargetMode="External"/><Relationship Id="rId7" Type="http://schemas.openxmlformats.org/officeDocument/2006/relationships/hyperlink" Target="https://m.edsoo.ru/7f41a636" TargetMode="External"/><Relationship Id="rId71" Type="http://schemas.openxmlformats.org/officeDocument/2006/relationships/hyperlink" Target="https://m.edsoo.ru/00ae35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00addd12" TargetMode="External"/><Relationship Id="rId24" Type="http://schemas.openxmlformats.org/officeDocument/2006/relationships/hyperlink" Target="https://m.edsoo.ru/00adcd68" TargetMode="External"/><Relationship Id="rId40" Type="http://schemas.openxmlformats.org/officeDocument/2006/relationships/hyperlink" Target="https://m.edsoo.ru/00adec8a" TargetMode="External"/><Relationship Id="rId45" Type="http://schemas.openxmlformats.org/officeDocument/2006/relationships/hyperlink" Target="https://m.edsoo.ru/00adf306" TargetMode="External"/><Relationship Id="rId66" Type="http://schemas.openxmlformats.org/officeDocument/2006/relationships/hyperlink" Target="https://m.edsoo.ru/00ae1886" TargetMode="External"/><Relationship Id="rId61" Type="http://schemas.openxmlformats.org/officeDocument/2006/relationships/hyperlink" Target="https://m.edsoo.ru/00ae14b2" TargetMode="External"/><Relationship Id="rId82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6729</Words>
  <Characters>38357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uisa</cp:lastModifiedBy>
  <cp:revision>13</cp:revision>
  <dcterms:created xsi:type="dcterms:W3CDTF">2023-09-22T16:18:00Z</dcterms:created>
  <dcterms:modified xsi:type="dcterms:W3CDTF">2023-09-26T18:54:00Z</dcterms:modified>
</cp:coreProperties>
</file>